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4" w:rsidRDefault="00722114" w:rsidP="00124E31">
      <w:pPr>
        <w:spacing w:after="0"/>
        <w:ind w:firstLine="0"/>
        <w:jc w:val="center"/>
        <w:rPr>
          <w:b/>
        </w:rPr>
      </w:pPr>
      <w:r w:rsidRPr="005D6AF5">
        <w:rPr>
          <w:b/>
        </w:rPr>
        <w:t xml:space="preserve">Probate Hearing </w:t>
      </w:r>
      <w:r w:rsidR="006E45BF">
        <w:rPr>
          <w:b/>
        </w:rPr>
        <w:t xml:space="preserve">Request </w:t>
      </w:r>
      <w:r w:rsidRPr="005D6AF5">
        <w:rPr>
          <w:b/>
        </w:rPr>
        <w:t>Form</w:t>
      </w:r>
    </w:p>
    <w:p w:rsidR="00124E31" w:rsidRDefault="00124E31" w:rsidP="00124E31">
      <w:pPr>
        <w:spacing w:after="240"/>
        <w:ind w:firstLine="0"/>
        <w:jc w:val="center"/>
        <w:rPr>
          <w:b/>
        </w:rPr>
      </w:pPr>
      <w:r>
        <w:rPr>
          <w:b/>
        </w:rPr>
        <w:t>Judge David E. Silverman</w:t>
      </w:r>
    </w:p>
    <w:p w:rsidR="00921E46" w:rsidRDefault="00722114" w:rsidP="00124E31">
      <w:pPr>
        <w:spacing w:before="240"/>
        <w:ind w:firstLine="0"/>
      </w:pPr>
      <w:r>
        <w:t>In Re:</w:t>
      </w:r>
      <w:r w:rsidR="00124E31">
        <w:t xml:space="preserve">  </w:t>
      </w:r>
      <w:r w:rsidR="007E7286">
        <w:tab/>
      </w:r>
      <w:r>
        <w:t xml:space="preserve">The Estate </w:t>
      </w:r>
      <w:proofErr w:type="gramStart"/>
      <w:r>
        <w:t>of</w:t>
      </w:r>
      <w:r w:rsidR="00921E46">
        <w:t xml:space="preserve"> </w:t>
      </w:r>
      <w:r w:rsidR="007E7286">
        <w:t xml:space="preserve"> </w:t>
      </w:r>
      <w:proofErr w:type="gramEnd"/>
      <w:sdt>
        <w:sdtPr>
          <w:rPr>
            <w:rStyle w:val="Style1"/>
          </w:rPr>
          <w:id w:val="69170373"/>
          <w:placeholder>
            <w:docPart w:val="A409C82A4D2D4A1A86F07F0B9120B25E"/>
          </w:placeholder>
          <w:showingPlcHdr/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DB3C2B" w:rsidRPr="005D6AF5">
            <w:rPr>
              <w:rStyle w:val="PlaceholderText"/>
              <w:color w:val="FF9999"/>
            </w:rPr>
            <w:t>Click or tap here to enter text.</w:t>
          </w:r>
          <w:bookmarkEnd w:id="0"/>
        </w:sdtContent>
      </w:sdt>
      <w:r>
        <w:t xml:space="preserve"> </w:t>
      </w:r>
    </w:p>
    <w:p w:rsidR="00722114" w:rsidRDefault="007E7286" w:rsidP="00124E31">
      <w:pPr>
        <w:ind w:firstLine="0"/>
      </w:pPr>
      <w:r>
        <w:tab/>
      </w:r>
      <w:r w:rsidR="00722114">
        <w:t>Case N</w:t>
      </w:r>
      <w:r w:rsidR="00147810">
        <w:t xml:space="preserve">umber - </w:t>
      </w:r>
      <w:sdt>
        <w:sdtPr>
          <w:rPr>
            <w:rStyle w:val="Style1"/>
          </w:rPr>
          <w:id w:val="568688"/>
          <w:placeholder>
            <w:docPart w:val="A03BF7FC021C4FA89AA7FBE7C5DC5186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B3C2B" w:rsidRPr="005D6AF5">
            <w:rPr>
              <w:rStyle w:val="PlaceholderText"/>
              <w:color w:val="FF9999"/>
            </w:rPr>
            <w:t>Click or tap here to enter text.</w:t>
          </w:r>
        </w:sdtContent>
      </w:sdt>
    </w:p>
    <w:p w:rsidR="007E7286" w:rsidRDefault="007E7286" w:rsidP="00124E31">
      <w:pPr>
        <w:spacing w:before="240"/>
        <w:ind w:firstLine="0"/>
      </w:pPr>
      <w:r>
        <w:t>Proposed Order –</w:t>
      </w:r>
    </w:p>
    <w:p w:rsidR="00722114" w:rsidRDefault="007E7286" w:rsidP="00124E31">
      <w:pPr>
        <w:ind w:firstLine="0"/>
      </w:pPr>
      <w:r>
        <w:tab/>
      </w:r>
      <w:r w:rsidR="00722114">
        <w:t>Order(s) Requested –</w:t>
      </w:r>
      <w:r w:rsidR="00DB3C2B" w:rsidRPr="00DB3C2B">
        <w:rPr>
          <w:rStyle w:val="Style1"/>
        </w:rPr>
        <w:t xml:space="preserve"> </w:t>
      </w:r>
      <w:sdt>
        <w:sdtPr>
          <w:rPr>
            <w:rStyle w:val="Style1"/>
          </w:rPr>
          <w:id w:val="568691"/>
          <w:placeholder>
            <w:docPart w:val="96B96D54624E4422A59FE2FA79C1F91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B3C2B" w:rsidRPr="005D6AF5">
            <w:rPr>
              <w:rStyle w:val="PlaceholderText"/>
              <w:color w:val="FF9999"/>
            </w:rPr>
            <w:t>Click or tap here to enter text.</w:t>
          </w:r>
        </w:sdtContent>
      </w:sdt>
    </w:p>
    <w:p w:rsidR="00921E46" w:rsidRDefault="007E7286" w:rsidP="00124E31">
      <w:pPr>
        <w:ind w:firstLine="0"/>
        <w:rPr>
          <w:rStyle w:val="Style5"/>
        </w:rPr>
      </w:pPr>
      <w:r>
        <w:tab/>
      </w:r>
      <w:proofErr w:type="spellStart"/>
      <w:r w:rsidR="003C4ED0">
        <w:t>Eportal</w:t>
      </w:r>
      <w:proofErr w:type="spellEnd"/>
      <w:r w:rsidR="003C4ED0">
        <w:t xml:space="preserve"> </w:t>
      </w:r>
      <w:r w:rsidR="00F70B23">
        <w:t xml:space="preserve">Order </w:t>
      </w:r>
      <w:r w:rsidR="00921E46">
        <w:t xml:space="preserve">Submission Date </w:t>
      </w:r>
      <w:r w:rsidR="00722114">
        <w:t xml:space="preserve">– </w:t>
      </w:r>
      <w:sdt>
        <w:sdtPr>
          <w:rPr>
            <w:rStyle w:val="Style1"/>
          </w:rPr>
          <w:id w:val="568695"/>
          <w:placeholder>
            <w:docPart w:val="3F140A59D7A243E889DED90C0B9E72C1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B3C2B" w:rsidRPr="005D6AF5">
            <w:rPr>
              <w:rStyle w:val="PlaceholderText"/>
              <w:color w:val="FF9999"/>
            </w:rPr>
            <w:t>Click or tap here to enter text.</w:t>
          </w:r>
        </w:sdtContent>
      </w:sdt>
      <w:r w:rsidR="00921E46">
        <w:rPr>
          <w:rStyle w:val="Style5"/>
        </w:rPr>
        <w:t xml:space="preserve"> </w:t>
      </w:r>
    </w:p>
    <w:p w:rsidR="002C1164" w:rsidRDefault="007E7286" w:rsidP="00124E31">
      <w:pPr>
        <w:ind w:firstLine="0"/>
      </w:pPr>
      <w:r>
        <w:tab/>
      </w:r>
      <w:r w:rsidR="003C4ED0">
        <w:t xml:space="preserve">Eportal </w:t>
      </w:r>
      <w:r w:rsidR="00F70B23">
        <w:t xml:space="preserve">Order </w:t>
      </w:r>
      <w:r w:rsidR="002C1164">
        <w:t>Submission N</w:t>
      </w:r>
      <w:r w:rsidR="00147810">
        <w:t xml:space="preserve">umber </w:t>
      </w:r>
      <w:r w:rsidR="00921E46">
        <w:t xml:space="preserve">– </w:t>
      </w:r>
      <w:sdt>
        <w:sdtPr>
          <w:rPr>
            <w:rStyle w:val="Style5"/>
          </w:rPr>
          <w:id w:val="1112091519"/>
          <w:placeholder>
            <w:docPart w:val="0AB0BAADFEE44E138E714A5715233114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2C1164" w:rsidRPr="005D6AF5">
            <w:rPr>
              <w:rStyle w:val="PlaceholderText"/>
              <w:color w:val="FF9999"/>
            </w:rPr>
            <w:t>Click or tap here to enter text.</w:t>
          </w:r>
        </w:sdtContent>
      </w:sdt>
    </w:p>
    <w:p w:rsidR="007E7286" w:rsidRDefault="007E7286" w:rsidP="00124E31">
      <w:pPr>
        <w:spacing w:before="240"/>
        <w:ind w:firstLine="0"/>
      </w:pPr>
      <w:r>
        <w:t>Hearing –</w:t>
      </w:r>
    </w:p>
    <w:p w:rsidR="007E7286" w:rsidRDefault="007E7286" w:rsidP="00124E31">
      <w:pPr>
        <w:ind w:firstLine="0"/>
      </w:pPr>
      <w:r>
        <w:tab/>
        <w:t xml:space="preserve">Party Requesting Hearing – </w:t>
      </w:r>
      <w:sdt>
        <w:sdtPr>
          <w:rPr>
            <w:rStyle w:val="Style1"/>
          </w:rPr>
          <w:id w:val="568694"/>
          <w:placeholder>
            <w:docPart w:val="781FD72C8DC74601897D01842AEC4A16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D6AF5">
            <w:rPr>
              <w:rStyle w:val="PlaceholderText"/>
              <w:color w:val="FF9999"/>
            </w:rPr>
            <w:t>Click or tap here to enter text.</w:t>
          </w:r>
        </w:sdtContent>
      </w:sdt>
      <w:r>
        <w:t xml:space="preserve">  </w:t>
      </w:r>
    </w:p>
    <w:p w:rsidR="00124E31" w:rsidRDefault="00124E31" w:rsidP="00124E31">
      <w:pPr>
        <w:ind w:firstLine="0"/>
      </w:pPr>
      <w:r>
        <w:tab/>
        <w:t>[</w:t>
      </w:r>
      <w:sdt>
        <w:sdtPr>
          <w:id w:val="278727"/>
          <w:placeholder>
            <w:docPart w:val="453002B5D88B431FA79694BEDB882A23"/>
          </w:placeholder>
          <w:showingPlcHdr/>
        </w:sdtPr>
        <w:sdtContent>
          <w:r w:rsidRPr="00DA0726">
            <w:rPr>
              <w:color w:val="F4B083" w:themeColor="accent2" w:themeTint="99"/>
            </w:rPr>
            <w:t>X</w:t>
          </w:r>
        </w:sdtContent>
      </w:sdt>
      <w:r>
        <w:t>]</w:t>
      </w:r>
      <w:r>
        <w:tab/>
        <w:t xml:space="preserve">Ex Parte Docket – 5 minutes reserved </w:t>
      </w:r>
      <w:r w:rsidR="007E7286">
        <w:tab/>
      </w:r>
    </w:p>
    <w:p w:rsidR="00921E46" w:rsidRDefault="00124E31" w:rsidP="00124E31">
      <w:pPr>
        <w:ind w:firstLine="0"/>
      </w:pPr>
      <w:r>
        <w:tab/>
        <w:t>[</w:t>
      </w:r>
      <w:sdt>
        <w:sdtPr>
          <w:id w:val="278728"/>
          <w:placeholder>
            <w:docPart w:val="BBA133D225644CF0A89C7BA702068700"/>
          </w:placeholder>
          <w:showingPlcHdr/>
        </w:sdtPr>
        <w:sdtContent>
          <w:r w:rsidRPr="00DA0726">
            <w:rPr>
              <w:color w:val="F4B083" w:themeColor="accent2" w:themeTint="99"/>
            </w:rPr>
            <w:t>X</w:t>
          </w:r>
        </w:sdtContent>
      </w:sdt>
      <w:r>
        <w:t>]</w:t>
      </w:r>
      <w:r>
        <w:tab/>
      </w:r>
      <w:r w:rsidR="007E7286">
        <w:t xml:space="preserve">Estimated Time for Hearing – </w:t>
      </w:r>
      <w:sdt>
        <w:sdtPr>
          <w:rPr>
            <w:rStyle w:val="Style1"/>
          </w:rPr>
          <w:id w:val="334966"/>
          <w:placeholder>
            <w:docPart w:val="C8ADD175D3664A498F2E687A384026F1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E7286" w:rsidRPr="005D6AF5">
            <w:rPr>
              <w:rStyle w:val="PlaceholderText"/>
              <w:color w:val="FF9999"/>
            </w:rPr>
            <w:t>Click or tap here to enter text.</w:t>
          </w:r>
        </w:sdtContent>
      </w:sdt>
      <w:r w:rsidR="007E7286">
        <w:t xml:space="preserve">  </w:t>
      </w:r>
      <w:proofErr w:type="gramStart"/>
      <w:r w:rsidR="007E7286">
        <w:t>minutes</w:t>
      </w:r>
      <w:proofErr w:type="gramEnd"/>
    </w:p>
    <w:p w:rsidR="00DA0726" w:rsidRDefault="008F1E51" w:rsidP="00124E31">
      <w:pPr>
        <w:spacing w:before="240"/>
        <w:ind w:firstLine="0"/>
      </w:pPr>
      <w:r>
        <w:t xml:space="preserve">Notice </w:t>
      </w:r>
      <w:r w:rsidR="00DA0726">
        <w:t xml:space="preserve">– </w:t>
      </w:r>
      <w:r>
        <w:t>(</w:t>
      </w:r>
      <w:r w:rsidRPr="008F1E51">
        <w:rPr>
          <w:i/>
        </w:rPr>
        <w:t>Please check o</w:t>
      </w:r>
      <w:r>
        <w:rPr>
          <w:i/>
        </w:rPr>
        <w:t>ne</w:t>
      </w:r>
      <w:r>
        <w:t>)</w:t>
      </w:r>
      <w:r w:rsidR="00DA0726">
        <w:t xml:space="preserve"> </w:t>
      </w:r>
    </w:p>
    <w:p w:rsidR="00DA0726" w:rsidRDefault="00124E31" w:rsidP="00124E31">
      <w:pPr>
        <w:ind w:left="720" w:firstLine="0"/>
      </w:pPr>
      <w:r>
        <w:t>[</w:t>
      </w:r>
      <w:sdt>
        <w:sdtPr>
          <w:id w:val="278729"/>
          <w:placeholder>
            <w:docPart w:val="523C2C51D6084D819ACC13787EA7343C"/>
          </w:placeholder>
          <w:showingPlcHdr/>
        </w:sdtPr>
        <w:sdtContent>
          <w:r w:rsidRPr="00DA0726">
            <w:rPr>
              <w:color w:val="F4B083" w:themeColor="accent2" w:themeTint="99"/>
            </w:rPr>
            <w:t>X</w:t>
          </w:r>
        </w:sdtContent>
      </w:sdt>
      <w:r>
        <w:t>]</w:t>
      </w:r>
      <w:r>
        <w:tab/>
      </w:r>
      <w:r w:rsidR="008F1E51">
        <w:t xml:space="preserve">Notice will be given.  </w:t>
      </w:r>
    </w:p>
    <w:p w:rsidR="008F1E51" w:rsidRDefault="00124E31" w:rsidP="00124E31">
      <w:pPr>
        <w:ind w:left="720" w:firstLine="0"/>
      </w:pPr>
      <w:r>
        <w:t>[</w:t>
      </w:r>
      <w:sdt>
        <w:sdtPr>
          <w:id w:val="278730"/>
          <w:placeholder>
            <w:docPart w:val="F49CA7317C0049EA884390CC3806B127"/>
          </w:placeholder>
          <w:showingPlcHdr/>
        </w:sdtPr>
        <w:sdtContent>
          <w:r w:rsidRPr="00DA0726">
            <w:rPr>
              <w:color w:val="F4B083" w:themeColor="accent2" w:themeTint="99"/>
            </w:rPr>
            <w:t>X</w:t>
          </w:r>
        </w:sdtContent>
      </w:sdt>
      <w:r>
        <w:t>]</w:t>
      </w:r>
      <w:r>
        <w:tab/>
      </w:r>
      <w:r w:rsidR="008F1E51">
        <w:t>Notice is not required.</w:t>
      </w:r>
    </w:p>
    <w:p w:rsidR="007E7286" w:rsidRDefault="007E7286" w:rsidP="00124E31">
      <w:pPr>
        <w:spacing w:before="240"/>
        <w:ind w:firstLine="0"/>
      </w:pPr>
      <w:r>
        <w:t>Counsel –</w:t>
      </w:r>
    </w:p>
    <w:p w:rsidR="00921E46" w:rsidRDefault="007E7286" w:rsidP="00124E31">
      <w:pPr>
        <w:ind w:firstLine="0"/>
      </w:pPr>
      <w:r>
        <w:tab/>
      </w:r>
      <w:r w:rsidR="00722114">
        <w:t>Counse</w:t>
      </w:r>
      <w:r w:rsidR="003C4ED0">
        <w:t xml:space="preserve">l Name </w:t>
      </w:r>
      <w:r w:rsidR="00722114">
        <w:t xml:space="preserve">– </w:t>
      </w:r>
      <w:sdt>
        <w:sdtPr>
          <w:rPr>
            <w:rStyle w:val="Style6"/>
          </w:rPr>
          <w:id w:val="509338607"/>
          <w:placeholder>
            <w:docPart w:val="14C97148D3B441ECB628CABC688B1A9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22114" w:rsidRPr="005D6AF5">
            <w:rPr>
              <w:rStyle w:val="PlaceholderText"/>
              <w:color w:val="FF9999"/>
            </w:rPr>
            <w:t>Click or tap here to enter text.</w:t>
          </w:r>
        </w:sdtContent>
      </w:sdt>
      <w:r w:rsidR="00722114">
        <w:t xml:space="preserve"> </w:t>
      </w:r>
    </w:p>
    <w:p w:rsidR="00722114" w:rsidRDefault="007E7286" w:rsidP="00124E31">
      <w:pPr>
        <w:ind w:firstLine="0"/>
      </w:pPr>
      <w:r>
        <w:tab/>
      </w:r>
      <w:r w:rsidR="00722114">
        <w:t xml:space="preserve">Florida Bar Number – </w:t>
      </w:r>
      <w:sdt>
        <w:sdtPr>
          <w:rPr>
            <w:rStyle w:val="Style7"/>
          </w:rPr>
          <w:id w:val="-1421711920"/>
          <w:placeholder>
            <w:docPart w:val="E03A2B4F8F4A4145BD1B99CF3D3B3997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22114" w:rsidRPr="005D6AF5">
            <w:rPr>
              <w:rStyle w:val="PlaceholderText"/>
              <w:color w:val="FF9999"/>
            </w:rPr>
            <w:t>Click or tap here to enter text.</w:t>
          </w:r>
        </w:sdtContent>
      </w:sdt>
    </w:p>
    <w:p w:rsidR="00921E46" w:rsidRDefault="007E7286" w:rsidP="00124E31">
      <w:pPr>
        <w:ind w:firstLine="0"/>
      </w:pPr>
      <w:r>
        <w:tab/>
      </w:r>
      <w:r w:rsidR="00722114">
        <w:t xml:space="preserve">Telephone </w:t>
      </w:r>
      <w:r w:rsidR="006E45BF">
        <w:t xml:space="preserve">Number </w:t>
      </w:r>
      <w:r w:rsidR="00722114">
        <w:t xml:space="preserve">– </w:t>
      </w:r>
      <w:sdt>
        <w:sdtPr>
          <w:rPr>
            <w:rStyle w:val="Style1"/>
          </w:rPr>
          <w:id w:val="568696"/>
          <w:placeholder>
            <w:docPart w:val="05644C18178447EB8225AE8E76BF9BA9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B3C2B" w:rsidRPr="005D6AF5">
            <w:rPr>
              <w:rStyle w:val="PlaceholderText"/>
              <w:color w:val="FF9999"/>
            </w:rPr>
            <w:t>Click or tap here to enter text.</w:t>
          </w:r>
        </w:sdtContent>
      </w:sdt>
      <w:r w:rsidR="00722114">
        <w:t xml:space="preserve"> </w:t>
      </w:r>
    </w:p>
    <w:p w:rsidR="00722114" w:rsidRDefault="007E7286" w:rsidP="00124E31">
      <w:pPr>
        <w:ind w:firstLine="0"/>
      </w:pPr>
      <w:r>
        <w:tab/>
      </w:r>
      <w:r w:rsidR="00722114">
        <w:t xml:space="preserve">Email Address – </w:t>
      </w:r>
      <w:sdt>
        <w:sdtPr>
          <w:rPr>
            <w:rStyle w:val="Style1"/>
          </w:rPr>
          <w:id w:val="568697"/>
          <w:placeholder>
            <w:docPart w:val="910A3B74C3C54D899176CD0F13F06879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B3C2B" w:rsidRPr="005D6AF5">
            <w:rPr>
              <w:rStyle w:val="PlaceholderText"/>
              <w:color w:val="FF9999"/>
            </w:rPr>
            <w:t>Click or tap here to enter text.</w:t>
          </w:r>
        </w:sdtContent>
      </w:sdt>
    </w:p>
    <w:sectPr w:rsidR="00722114" w:rsidSect="007E7286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ocumentProtection w:edit="forms" w:enforcement="1"/>
  <w:defaultTabStop w:val="720"/>
  <w:characterSpacingControl w:val="doNotCompress"/>
  <w:compat/>
  <w:rsids>
    <w:rsidRoot w:val="00722114"/>
    <w:rsid w:val="00124E31"/>
    <w:rsid w:val="00147810"/>
    <w:rsid w:val="001C162F"/>
    <w:rsid w:val="00205B73"/>
    <w:rsid w:val="002C1164"/>
    <w:rsid w:val="003C4ED0"/>
    <w:rsid w:val="004C4B07"/>
    <w:rsid w:val="0050120C"/>
    <w:rsid w:val="00597CF3"/>
    <w:rsid w:val="0068305D"/>
    <w:rsid w:val="006E45BF"/>
    <w:rsid w:val="006E61C4"/>
    <w:rsid w:val="00722114"/>
    <w:rsid w:val="00737BE6"/>
    <w:rsid w:val="007E7286"/>
    <w:rsid w:val="008F1E51"/>
    <w:rsid w:val="00921E46"/>
    <w:rsid w:val="00A25726"/>
    <w:rsid w:val="00AD7856"/>
    <w:rsid w:val="00B70703"/>
    <w:rsid w:val="00B921D5"/>
    <w:rsid w:val="00DA0726"/>
    <w:rsid w:val="00DB3172"/>
    <w:rsid w:val="00DB3C2B"/>
    <w:rsid w:val="00E25390"/>
    <w:rsid w:val="00E36D52"/>
    <w:rsid w:val="00F7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4"/>
    <w:pPr>
      <w:tabs>
        <w:tab w:val="left" w:pos="720"/>
      </w:tabs>
      <w:spacing w:after="12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114"/>
    <w:rPr>
      <w:color w:val="808080"/>
    </w:rPr>
  </w:style>
  <w:style w:type="character" w:customStyle="1" w:styleId="Style1">
    <w:name w:val="Style1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722114"/>
    <w:rPr>
      <w:rFonts w:ascii="Times New Roman" w:hAnsi="Times New Roman"/>
      <w:b/>
      <w:sz w:val="22"/>
    </w:rPr>
  </w:style>
  <w:style w:type="character" w:customStyle="1" w:styleId="Style4">
    <w:name w:val="Style4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5">
    <w:name w:val="Style5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6">
    <w:name w:val="Style6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7">
    <w:name w:val="Style7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8">
    <w:name w:val="Style8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9">
    <w:name w:val="Style9"/>
    <w:basedOn w:val="DefaultParagraphFont"/>
    <w:uiPriority w:val="1"/>
    <w:rsid w:val="00722114"/>
    <w:rPr>
      <w:rFonts w:ascii="Times New Roman" w:hAnsi="Times New Roman"/>
      <w:b/>
      <w:sz w:val="24"/>
    </w:rPr>
  </w:style>
  <w:style w:type="character" w:customStyle="1" w:styleId="Style10">
    <w:name w:val="Style10"/>
    <w:basedOn w:val="DefaultParagraphFont"/>
    <w:uiPriority w:val="1"/>
    <w:rsid w:val="00722114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09C82A4D2D4A1A86F07F0B9120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FC73-DFEE-4854-9281-F2C9328743F4}"/>
      </w:docPartPr>
      <w:docPartBody>
        <w:p w:rsidR="00290990" w:rsidRDefault="00791A8D" w:rsidP="00791A8D">
          <w:pPr>
            <w:pStyle w:val="A409C82A4D2D4A1A86F07F0B9120B25E3"/>
          </w:pPr>
          <w:bookmarkStart w:id="0" w:name="_GoBack"/>
          <w:r w:rsidRPr="005D6AF5">
            <w:rPr>
              <w:rStyle w:val="PlaceholderText"/>
              <w:color w:val="FF9999"/>
            </w:rPr>
            <w:t>Click or tap here to enter text.</w:t>
          </w:r>
          <w:bookmarkEnd w:id="0"/>
        </w:p>
      </w:docPartBody>
    </w:docPart>
    <w:docPart>
      <w:docPartPr>
        <w:name w:val="14C97148D3B441ECB628CABC688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43FA-03AE-471E-AB1E-BF8E2F589BBD}"/>
      </w:docPartPr>
      <w:docPartBody>
        <w:p w:rsidR="00290990" w:rsidRDefault="00791A8D" w:rsidP="00791A8D">
          <w:pPr>
            <w:pStyle w:val="14C97148D3B441ECB628CABC688B1A983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E03A2B4F8F4A4145BD1B99CF3D3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5A52-FDE8-4A9C-A8DC-5E048FC2679B}"/>
      </w:docPartPr>
      <w:docPartBody>
        <w:p w:rsidR="00290990" w:rsidRDefault="00791A8D" w:rsidP="00791A8D">
          <w:pPr>
            <w:pStyle w:val="E03A2B4F8F4A4145BD1B99CF3D3B39973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0AB0BAADFEE44E138E714A571523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13EF-59CA-4CA3-A8E1-A6C46E9848EA}"/>
      </w:docPartPr>
      <w:docPartBody>
        <w:p w:rsidR="004C4A4A" w:rsidRDefault="00791A8D" w:rsidP="00791A8D">
          <w:pPr>
            <w:pStyle w:val="0AB0BAADFEE44E138E714A57152331143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A03BF7FC021C4FA89AA7FBE7C5DC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2374-12B8-476C-8D35-2093B299F1B6}"/>
      </w:docPartPr>
      <w:docPartBody>
        <w:p w:rsidR="00923934" w:rsidRDefault="00453201" w:rsidP="00453201">
          <w:pPr>
            <w:pStyle w:val="A03BF7FC021C4FA89AA7FBE7C5DC5186"/>
          </w:pPr>
          <w:bookmarkStart w:id="1" w:name="_GoBack"/>
          <w:r w:rsidRPr="005D6AF5">
            <w:rPr>
              <w:rStyle w:val="PlaceholderText"/>
              <w:color w:val="FF9999"/>
            </w:rPr>
            <w:t>Click or tap here to enter text.</w:t>
          </w:r>
          <w:bookmarkEnd w:id="1"/>
        </w:p>
      </w:docPartBody>
    </w:docPart>
    <w:docPart>
      <w:docPartPr>
        <w:name w:val="96B96D54624E4422A59FE2FA79C1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5986-5E48-412C-B888-20FEACEF7FC9}"/>
      </w:docPartPr>
      <w:docPartBody>
        <w:p w:rsidR="00923934" w:rsidRDefault="00453201" w:rsidP="00453201">
          <w:pPr>
            <w:pStyle w:val="96B96D54624E4422A59FE2FA79C1F918"/>
          </w:pPr>
          <w:bookmarkStart w:id="2" w:name="_GoBack"/>
          <w:r w:rsidRPr="005D6AF5">
            <w:rPr>
              <w:rStyle w:val="PlaceholderText"/>
              <w:color w:val="FF9999"/>
            </w:rPr>
            <w:t>Click or tap here to enter text.</w:t>
          </w:r>
          <w:bookmarkEnd w:id="2"/>
        </w:p>
      </w:docPartBody>
    </w:docPart>
    <w:docPart>
      <w:docPartPr>
        <w:name w:val="3F140A59D7A243E889DED90C0B9E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122-C10D-48D4-AA30-15260F9BBEA7}"/>
      </w:docPartPr>
      <w:docPartBody>
        <w:p w:rsidR="00923934" w:rsidRDefault="00453201" w:rsidP="00453201">
          <w:pPr>
            <w:pStyle w:val="3F140A59D7A243E889DED90C0B9E72C1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05644C18178447EB8225AE8E76BF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7D88-D2D1-4AE3-8729-D0DDECCFB373}"/>
      </w:docPartPr>
      <w:docPartBody>
        <w:p w:rsidR="00923934" w:rsidRDefault="00453201" w:rsidP="00453201">
          <w:pPr>
            <w:pStyle w:val="05644C18178447EB8225AE8E76BF9BA9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910A3B74C3C54D899176CD0F13F0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D571-9874-4FCF-BC91-E80F3E3C796C}"/>
      </w:docPartPr>
      <w:docPartBody>
        <w:p w:rsidR="00923934" w:rsidRDefault="00453201" w:rsidP="00453201">
          <w:pPr>
            <w:pStyle w:val="910A3B74C3C54D899176CD0F13F06879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781FD72C8DC74601897D01842AEC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820D-0F55-4FB7-8909-566173D37B43}"/>
      </w:docPartPr>
      <w:docPartBody>
        <w:p w:rsidR="002B55AC" w:rsidRDefault="00923934" w:rsidP="00923934">
          <w:pPr>
            <w:pStyle w:val="781FD72C8DC74601897D01842AEC4A16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C8ADD175D3664A498F2E687A3840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E158-00DE-4CEF-9143-064F61004F24}"/>
      </w:docPartPr>
      <w:docPartBody>
        <w:p w:rsidR="002B55AC" w:rsidRDefault="00923934" w:rsidP="00923934">
          <w:pPr>
            <w:pStyle w:val="C8ADD175D3664A498F2E687A384026F1"/>
          </w:pPr>
          <w:r w:rsidRPr="005D6AF5">
            <w:rPr>
              <w:rStyle w:val="PlaceholderText"/>
              <w:color w:val="FF9999"/>
            </w:rPr>
            <w:t>Click or tap here to enter text.</w:t>
          </w:r>
        </w:p>
      </w:docPartBody>
    </w:docPart>
    <w:docPart>
      <w:docPartPr>
        <w:name w:val="453002B5D88B431FA79694BEDB88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3708-E063-4C54-9D04-05CE0FEB62C7}"/>
      </w:docPartPr>
      <w:docPartBody>
        <w:p w:rsidR="00716CB0" w:rsidRDefault="002B55AC" w:rsidP="002B55AC">
          <w:pPr>
            <w:pStyle w:val="453002B5D88B431FA79694BEDB882A23"/>
          </w:pPr>
          <w:r w:rsidRPr="00DA0726">
            <w:rPr>
              <w:color w:val="D99594" w:themeColor="accent2" w:themeTint="99"/>
            </w:rPr>
            <w:t>X</w:t>
          </w:r>
        </w:p>
      </w:docPartBody>
    </w:docPart>
    <w:docPart>
      <w:docPartPr>
        <w:name w:val="BBA133D225644CF0A89C7BA70206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98A6-DFB8-429D-ACDF-FCCDD8CEC33B}"/>
      </w:docPartPr>
      <w:docPartBody>
        <w:p w:rsidR="00716CB0" w:rsidRDefault="002B55AC" w:rsidP="002B55AC">
          <w:pPr>
            <w:pStyle w:val="BBA133D225644CF0A89C7BA702068700"/>
          </w:pPr>
          <w:r w:rsidRPr="00DA0726">
            <w:rPr>
              <w:color w:val="D99594" w:themeColor="accent2" w:themeTint="99"/>
            </w:rPr>
            <w:t>X</w:t>
          </w:r>
        </w:p>
      </w:docPartBody>
    </w:docPart>
    <w:docPart>
      <w:docPartPr>
        <w:name w:val="523C2C51D6084D819ACC13787EA7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3C8F-EDBA-4D91-AF64-B813180A4724}"/>
      </w:docPartPr>
      <w:docPartBody>
        <w:p w:rsidR="00716CB0" w:rsidRDefault="002B55AC" w:rsidP="002B55AC">
          <w:pPr>
            <w:pStyle w:val="523C2C51D6084D819ACC13787EA7343C"/>
          </w:pPr>
          <w:r w:rsidRPr="00DA0726">
            <w:rPr>
              <w:color w:val="D99594" w:themeColor="accent2" w:themeTint="99"/>
            </w:rPr>
            <w:t>X</w:t>
          </w:r>
        </w:p>
      </w:docPartBody>
    </w:docPart>
    <w:docPart>
      <w:docPartPr>
        <w:name w:val="F49CA7317C0049EA884390CC3806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58F0-D50B-4774-B076-6CAE3D7213DA}"/>
      </w:docPartPr>
      <w:docPartBody>
        <w:p w:rsidR="00716CB0" w:rsidRDefault="002B55AC" w:rsidP="002B55AC">
          <w:pPr>
            <w:pStyle w:val="F49CA7317C0049EA884390CC3806B127"/>
          </w:pPr>
          <w:r w:rsidRPr="00DA0726">
            <w:rPr>
              <w:color w:val="D99594" w:themeColor="accent2" w:themeTint="99"/>
            </w:rPr>
            <w:t>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F1E"/>
    <w:rsid w:val="00290990"/>
    <w:rsid w:val="002B55AC"/>
    <w:rsid w:val="003A6F1E"/>
    <w:rsid w:val="00453201"/>
    <w:rsid w:val="004C4A4A"/>
    <w:rsid w:val="00716CB0"/>
    <w:rsid w:val="00791A8D"/>
    <w:rsid w:val="0092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934"/>
    <w:rPr>
      <w:color w:val="808080"/>
    </w:rPr>
  </w:style>
  <w:style w:type="paragraph" w:customStyle="1" w:styleId="A409C82A4D2D4A1A86F07F0B9120B25E">
    <w:name w:val="A409C82A4D2D4A1A86F07F0B9120B25E"/>
    <w:rsid w:val="003A6F1E"/>
  </w:style>
  <w:style w:type="paragraph" w:customStyle="1" w:styleId="80CFB621B3C24C3D9C60EB1404B2E96A">
    <w:name w:val="80CFB621B3C24C3D9C60EB1404B2E96A"/>
    <w:rsid w:val="003A6F1E"/>
  </w:style>
  <w:style w:type="paragraph" w:customStyle="1" w:styleId="1215C12208B54F959AE820F1C0C09774">
    <w:name w:val="1215C12208B54F959AE820F1C0C09774"/>
    <w:rsid w:val="003A6F1E"/>
  </w:style>
  <w:style w:type="paragraph" w:customStyle="1" w:styleId="2A04C1EC79DA42F3BD9AE5CAECD99812">
    <w:name w:val="2A04C1EC79DA42F3BD9AE5CAECD99812"/>
    <w:rsid w:val="003A6F1E"/>
  </w:style>
  <w:style w:type="paragraph" w:customStyle="1" w:styleId="4182B5C134B245BE907E87E7A17888F0">
    <w:name w:val="4182B5C134B245BE907E87E7A17888F0"/>
    <w:rsid w:val="003A6F1E"/>
  </w:style>
  <w:style w:type="paragraph" w:customStyle="1" w:styleId="14C97148D3B441ECB628CABC688B1A98">
    <w:name w:val="14C97148D3B441ECB628CABC688B1A98"/>
    <w:rsid w:val="003A6F1E"/>
  </w:style>
  <w:style w:type="paragraph" w:customStyle="1" w:styleId="E03A2B4F8F4A4145BD1B99CF3D3B3997">
    <w:name w:val="E03A2B4F8F4A4145BD1B99CF3D3B3997"/>
    <w:rsid w:val="003A6F1E"/>
  </w:style>
  <w:style w:type="paragraph" w:customStyle="1" w:styleId="D468901561274C24B61B2E2390A4430B">
    <w:name w:val="D468901561274C24B61B2E2390A4430B"/>
    <w:rsid w:val="003A6F1E"/>
  </w:style>
  <w:style w:type="paragraph" w:customStyle="1" w:styleId="13F4E827B2DA442FBC5E4F126CAD8937">
    <w:name w:val="13F4E827B2DA442FBC5E4F126CAD8937"/>
    <w:rsid w:val="003A6F1E"/>
  </w:style>
  <w:style w:type="paragraph" w:customStyle="1" w:styleId="6C62D24533DF43E09B0B7C8EF280699B">
    <w:name w:val="6C62D24533DF43E09B0B7C8EF280699B"/>
    <w:rsid w:val="003A6F1E"/>
  </w:style>
  <w:style w:type="paragraph" w:customStyle="1" w:styleId="0AB0BAADFEE44E138E714A5715233114">
    <w:name w:val="0AB0BAADFEE44E138E714A5715233114"/>
    <w:rsid w:val="00290990"/>
  </w:style>
  <w:style w:type="paragraph" w:customStyle="1" w:styleId="A409C82A4D2D4A1A86F07F0B9120B25E1">
    <w:name w:val="A409C82A4D2D4A1A86F07F0B9120B25E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80CFB621B3C24C3D9C60EB1404B2E96A1">
    <w:name w:val="80CFB621B3C24C3D9C60EB1404B2E96A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215C12208B54F959AE820F1C0C097741">
    <w:name w:val="1215C12208B54F959AE820F1C0C09774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2A04C1EC79DA42F3BD9AE5CAECD998121">
    <w:name w:val="2A04C1EC79DA42F3BD9AE5CAECD99812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4182B5C134B245BE907E87E7A17888F01">
    <w:name w:val="4182B5C134B245BE907E87E7A17888F0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0AB0BAADFEE44E138E714A57152331141">
    <w:name w:val="0AB0BAADFEE44E138E714A5715233114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4C97148D3B441ECB628CABC688B1A981">
    <w:name w:val="14C97148D3B441ECB628CABC688B1A98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E03A2B4F8F4A4145BD1B99CF3D3B39971">
    <w:name w:val="E03A2B4F8F4A4145BD1B99CF3D3B3997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D468901561274C24B61B2E2390A4430B1">
    <w:name w:val="D468901561274C24B61B2E2390A4430B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3F4E827B2DA442FBC5E4F126CAD89371">
    <w:name w:val="13F4E827B2DA442FBC5E4F126CAD8937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62D24533DF43E09B0B7C8EF280699B1">
    <w:name w:val="6C62D24533DF43E09B0B7C8EF280699B1"/>
    <w:rsid w:val="004C4A4A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9C40BC436B450DABB0486AA05A9946">
    <w:name w:val="6C9C40BC436B450DABB0486AA05A9946"/>
    <w:rsid w:val="00791A8D"/>
    <w:pPr>
      <w:spacing w:after="200" w:line="276" w:lineRule="auto"/>
    </w:pPr>
  </w:style>
  <w:style w:type="paragraph" w:customStyle="1" w:styleId="A409C82A4D2D4A1A86F07F0B9120B25E2">
    <w:name w:val="A409C82A4D2D4A1A86F07F0B9120B25E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80CFB621B3C24C3D9C60EB1404B2E96A2">
    <w:name w:val="80CFB621B3C24C3D9C60EB1404B2E96A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215C12208B54F959AE820F1C0C097742">
    <w:name w:val="1215C12208B54F959AE820F1C0C09774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2A04C1EC79DA42F3BD9AE5CAECD998122">
    <w:name w:val="2A04C1EC79DA42F3BD9AE5CAECD99812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4182B5C134B245BE907E87E7A17888F02">
    <w:name w:val="4182B5C134B245BE907E87E7A17888F0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0AB0BAADFEE44E138E714A57152331142">
    <w:name w:val="0AB0BAADFEE44E138E714A5715233114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D4A52F1C55604BD48FEAD28569F7321A">
    <w:name w:val="D4A52F1C55604BD48FEAD28569F7321A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9C40BC436B450DABB0486AA05A99461">
    <w:name w:val="6C9C40BC436B450DABB0486AA05A99461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4C97148D3B441ECB628CABC688B1A982">
    <w:name w:val="14C97148D3B441ECB628CABC688B1A98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E03A2B4F8F4A4145BD1B99CF3D3B39972">
    <w:name w:val="E03A2B4F8F4A4145BD1B99CF3D3B3997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D468901561274C24B61B2E2390A4430B2">
    <w:name w:val="D468901561274C24B61B2E2390A4430B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3F4E827B2DA442FBC5E4F126CAD89372">
    <w:name w:val="13F4E827B2DA442FBC5E4F126CAD8937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62D24533DF43E09B0B7C8EF280699B2">
    <w:name w:val="6C62D24533DF43E09B0B7C8EF280699B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A409C82A4D2D4A1A86F07F0B9120B25E3">
    <w:name w:val="A409C82A4D2D4A1A86F07F0B9120B25E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80CFB621B3C24C3D9C60EB1404B2E96A3">
    <w:name w:val="80CFB621B3C24C3D9C60EB1404B2E96A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215C12208B54F959AE820F1C0C097743">
    <w:name w:val="1215C12208B54F959AE820F1C0C09774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2A04C1EC79DA42F3BD9AE5CAECD998123">
    <w:name w:val="2A04C1EC79DA42F3BD9AE5CAECD99812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4182B5C134B245BE907E87E7A17888F03">
    <w:name w:val="4182B5C134B245BE907E87E7A17888F0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0AB0BAADFEE44E138E714A57152331143">
    <w:name w:val="0AB0BAADFEE44E138E714A5715233114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B07F32A93F2C452CBDD37F23B50397D6">
    <w:name w:val="B07F32A93F2C452CBDD37F23B50397D6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D4A52F1C55604BD48FEAD28569F7321A1">
    <w:name w:val="D4A52F1C55604BD48FEAD28569F7321A1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9C40BC436B450DABB0486AA05A99462">
    <w:name w:val="6C9C40BC436B450DABB0486AA05A99462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4C97148D3B441ECB628CABC688B1A983">
    <w:name w:val="14C97148D3B441ECB628CABC688B1A98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E03A2B4F8F4A4145BD1B99CF3D3B39973">
    <w:name w:val="E03A2B4F8F4A4145BD1B99CF3D3B3997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D468901561274C24B61B2E2390A4430B3">
    <w:name w:val="D468901561274C24B61B2E2390A4430B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13F4E827B2DA442FBC5E4F126CAD89373">
    <w:name w:val="13F4E827B2DA442FBC5E4F126CAD8937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6C62D24533DF43E09B0B7C8EF280699B3">
    <w:name w:val="6C62D24533DF43E09B0B7C8EF280699B3"/>
    <w:rsid w:val="00791A8D"/>
    <w:pPr>
      <w:tabs>
        <w:tab w:val="left" w:pos="720"/>
      </w:tabs>
      <w:spacing w:after="120" w:line="360" w:lineRule="auto"/>
      <w:ind w:firstLine="720"/>
    </w:pPr>
    <w:rPr>
      <w:rFonts w:ascii="Times New Roman" w:eastAsiaTheme="minorHAnsi" w:hAnsi="Times New Roman"/>
      <w:sz w:val="24"/>
    </w:rPr>
  </w:style>
  <w:style w:type="paragraph" w:customStyle="1" w:styleId="A03BF7FC021C4FA89AA7FBE7C5DC5186">
    <w:name w:val="A03BF7FC021C4FA89AA7FBE7C5DC5186"/>
    <w:rsid w:val="00453201"/>
    <w:pPr>
      <w:spacing w:after="200" w:line="276" w:lineRule="auto"/>
    </w:pPr>
  </w:style>
  <w:style w:type="paragraph" w:customStyle="1" w:styleId="96B96D54624E4422A59FE2FA79C1F918">
    <w:name w:val="96B96D54624E4422A59FE2FA79C1F918"/>
    <w:rsid w:val="00453201"/>
    <w:pPr>
      <w:spacing w:after="200" w:line="276" w:lineRule="auto"/>
    </w:pPr>
  </w:style>
  <w:style w:type="paragraph" w:customStyle="1" w:styleId="DFD0B568D7274E8F889B4DE84A1F932E">
    <w:name w:val="DFD0B568D7274E8F889B4DE84A1F932E"/>
    <w:rsid w:val="00453201"/>
    <w:pPr>
      <w:spacing w:after="200" w:line="276" w:lineRule="auto"/>
    </w:pPr>
  </w:style>
  <w:style w:type="paragraph" w:customStyle="1" w:styleId="3F140A59D7A243E889DED90C0B9E72C1">
    <w:name w:val="3F140A59D7A243E889DED90C0B9E72C1"/>
    <w:rsid w:val="00453201"/>
    <w:pPr>
      <w:spacing w:after="200" w:line="276" w:lineRule="auto"/>
    </w:pPr>
  </w:style>
  <w:style w:type="paragraph" w:customStyle="1" w:styleId="05644C18178447EB8225AE8E76BF9BA9">
    <w:name w:val="05644C18178447EB8225AE8E76BF9BA9"/>
    <w:rsid w:val="00453201"/>
    <w:pPr>
      <w:spacing w:after="200" w:line="276" w:lineRule="auto"/>
    </w:pPr>
  </w:style>
  <w:style w:type="paragraph" w:customStyle="1" w:styleId="910A3B74C3C54D899176CD0F13F06879">
    <w:name w:val="910A3B74C3C54D899176CD0F13F06879"/>
    <w:rsid w:val="00453201"/>
    <w:pPr>
      <w:spacing w:after="200" w:line="276" w:lineRule="auto"/>
    </w:pPr>
  </w:style>
  <w:style w:type="paragraph" w:customStyle="1" w:styleId="781FD72C8DC74601897D01842AEC4A16">
    <w:name w:val="781FD72C8DC74601897D01842AEC4A16"/>
    <w:rsid w:val="00923934"/>
    <w:pPr>
      <w:spacing w:after="200" w:line="276" w:lineRule="auto"/>
    </w:pPr>
  </w:style>
  <w:style w:type="paragraph" w:customStyle="1" w:styleId="C8ADD175D3664A498F2E687A384026F1">
    <w:name w:val="C8ADD175D3664A498F2E687A384026F1"/>
    <w:rsid w:val="00923934"/>
    <w:pPr>
      <w:spacing w:after="200" w:line="276" w:lineRule="auto"/>
    </w:pPr>
  </w:style>
  <w:style w:type="paragraph" w:customStyle="1" w:styleId="453002B5D88B431FA79694BEDB882A23">
    <w:name w:val="453002B5D88B431FA79694BEDB882A23"/>
    <w:rsid w:val="002B55AC"/>
    <w:pPr>
      <w:spacing w:after="200" w:line="276" w:lineRule="auto"/>
    </w:pPr>
  </w:style>
  <w:style w:type="paragraph" w:customStyle="1" w:styleId="BBA133D225644CF0A89C7BA702068700">
    <w:name w:val="BBA133D225644CF0A89C7BA702068700"/>
    <w:rsid w:val="002B55AC"/>
    <w:pPr>
      <w:spacing w:after="200" w:line="276" w:lineRule="auto"/>
    </w:pPr>
  </w:style>
  <w:style w:type="paragraph" w:customStyle="1" w:styleId="523C2C51D6084D819ACC13787EA7343C">
    <w:name w:val="523C2C51D6084D819ACC13787EA7343C"/>
    <w:rsid w:val="002B55AC"/>
    <w:pPr>
      <w:spacing w:after="200" w:line="276" w:lineRule="auto"/>
    </w:pPr>
  </w:style>
  <w:style w:type="paragraph" w:customStyle="1" w:styleId="F49CA7317C0049EA884390CC3806B127">
    <w:name w:val="F49CA7317C0049EA884390CC3806B127"/>
    <w:rsid w:val="002B55A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Silverman</dc:creator>
  <cp:lastModifiedBy>User</cp:lastModifiedBy>
  <cp:revision>2</cp:revision>
  <dcterms:created xsi:type="dcterms:W3CDTF">2020-02-02T01:08:00Z</dcterms:created>
  <dcterms:modified xsi:type="dcterms:W3CDTF">2020-02-02T01:08:00Z</dcterms:modified>
</cp:coreProperties>
</file>